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南银理财珠联璧合鑫逸稳两年29期封闭式公募人民币理财产品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南银理财珠联璧合鑫逸稳两年29期封闭式公募人民币理财产品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ZZ700322301502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Z7003223000130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2023年07月05日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2025年07月23日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Y60029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1.0859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4.18%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4,992,179.68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Y61029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1.0880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4.29%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9,185,159.94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Y62029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1.0902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4.39%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8,316,433.48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109,040.38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1,438,019.28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487,660.70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669,491.08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53,100.00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2025年07月23日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